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E39E" w14:textId="77777777" w:rsidR="0014798C" w:rsidRDefault="00147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C22594" w14:textId="77777777" w:rsidR="0014798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FORMULARZ ZGŁOSZENIOWY </w:t>
      </w:r>
    </w:p>
    <w:p w14:paraId="762857EF" w14:textId="77777777" w:rsidR="0014798C" w:rsidRDefault="0000000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udziału w Walnym Zebraniu Członków PSIM i konferencji towarzyszącej pt.</w:t>
      </w:r>
    </w:p>
    <w:p w14:paraId="04C25C5F" w14:textId="77777777" w:rsidR="0014798C" w:rsidRDefault="0014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E5565" w14:textId="77777777" w:rsidR="0014798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F5496"/>
          <w:sz w:val="26"/>
          <w:szCs w:val="26"/>
        </w:rPr>
      </w:pPr>
      <w:r>
        <w:rPr>
          <w:b/>
          <w:i/>
          <w:color w:val="2F5496"/>
          <w:sz w:val="26"/>
          <w:szCs w:val="26"/>
        </w:rPr>
        <w:t>Bezpieczeństwo zbiorów. Wyzwania i rozwiązania w obszarze fizycznego, cyfrowego i prawnego zabezpieczania kolekcji publicznych</w:t>
      </w:r>
    </w:p>
    <w:p w14:paraId="50FED5F6" w14:textId="77777777" w:rsidR="0014798C" w:rsidRDefault="001479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632923" w14:textId="77777777" w:rsidR="0014798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Miejsce: </w:t>
      </w:r>
      <w:r>
        <w:rPr>
          <w:color w:val="000000"/>
          <w:sz w:val="24"/>
          <w:szCs w:val="24"/>
        </w:rPr>
        <w:t>Muzeum Fotografii w Krakowie, Archiwum Narodowe w Krakowie</w:t>
      </w:r>
    </w:p>
    <w:p w14:paraId="062E1DB4" w14:textId="77777777" w:rsidR="0014798C" w:rsidRDefault="0014798C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32362AC7" w14:textId="77777777" w:rsidR="0014798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Termin:</w:t>
      </w:r>
      <w:r>
        <w:rPr>
          <w:color w:val="000000"/>
          <w:sz w:val="24"/>
          <w:szCs w:val="24"/>
        </w:rPr>
        <w:t xml:space="preserve"> 15-16 maja 2023 r.</w:t>
      </w:r>
    </w:p>
    <w:p w14:paraId="6313EA75" w14:textId="77777777" w:rsidR="0014798C" w:rsidRDefault="0014798C">
      <w:pPr>
        <w:spacing w:after="0" w:line="240" w:lineRule="auto"/>
        <w:rPr>
          <w:b/>
          <w:color w:val="000000"/>
          <w:sz w:val="24"/>
          <w:szCs w:val="24"/>
        </w:rPr>
      </w:pPr>
    </w:p>
    <w:p w14:paraId="0E16865D" w14:textId="77777777" w:rsidR="0014798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Organizatorzy: </w:t>
      </w:r>
      <w:r>
        <w:rPr>
          <w:color w:val="000000"/>
          <w:sz w:val="24"/>
          <w:szCs w:val="24"/>
        </w:rPr>
        <w:t xml:space="preserve">Polskie Stowarzyszenie Inwentaryzatorów Muzealnych, </w:t>
      </w:r>
      <w:r>
        <w:rPr>
          <w:color w:val="000000"/>
          <w:sz w:val="24"/>
          <w:szCs w:val="24"/>
        </w:rPr>
        <w:br/>
        <w:t>                            Muzeum Fotografii w Krakowie, Archiwum Narodowe w Krakowie</w:t>
      </w:r>
    </w:p>
    <w:p w14:paraId="112D5AEE" w14:textId="77777777" w:rsidR="0014798C" w:rsidRDefault="0014798C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14061855" w14:textId="77777777" w:rsidR="0014798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Udział w wydarzeniu jest bezpłatny</w:t>
      </w:r>
    </w:p>
    <w:p w14:paraId="48E02D60" w14:textId="77777777" w:rsidR="0014798C" w:rsidRDefault="0014798C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5B399410" w14:textId="77777777" w:rsidR="0014798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Organizatorzy nie pokrywają kosztów podróży i pobytu</w:t>
      </w:r>
    </w:p>
    <w:p w14:paraId="4AF221FF" w14:textId="77777777" w:rsidR="0014798C" w:rsidRDefault="0014798C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460F1AF6" w14:textId="77777777" w:rsidR="0014798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Prosimy uczestników o powiadomienie organizatorów w przypadku rezygnacji</w:t>
      </w:r>
    </w:p>
    <w:p w14:paraId="4C8A3BB7" w14:textId="77777777" w:rsidR="0014798C" w:rsidRDefault="0014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1A7FB" w14:textId="77777777" w:rsidR="0014798C" w:rsidRDefault="0014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6337C" w14:textId="77777777" w:rsidR="0014798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1"/>
          <w:szCs w:val="21"/>
        </w:rPr>
        <w:t>Dane uczestnika:</w:t>
      </w:r>
    </w:p>
    <w:tbl>
      <w:tblPr>
        <w:tblStyle w:val="a3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22"/>
        <w:gridCol w:w="5840"/>
      </w:tblGrid>
      <w:tr w:rsidR="0014798C" w14:paraId="5204121C" w14:textId="77777777">
        <w:trPr>
          <w:trHeight w:val="488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1D3B7" w14:textId="77777777" w:rsidR="0014798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Imię i nazwisko</w:t>
            </w:r>
          </w:p>
        </w:tc>
      </w:tr>
      <w:tr w:rsidR="0014798C" w14:paraId="4C5A8492" w14:textId="77777777">
        <w:trPr>
          <w:trHeight w:val="530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94F7" w14:textId="77777777" w:rsidR="0014798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Nazwa Muzeum/Instytucji</w:t>
            </w:r>
          </w:p>
        </w:tc>
      </w:tr>
      <w:tr w:rsidR="0014798C" w14:paraId="7B83AA5C" w14:textId="77777777">
        <w:trPr>
          <w:trHeight w:val="679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C1C3" w14:textId="77777777" w:rsidR="0014798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22A48" w14:textId="77777777" w:rsidR="0014798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Jestem członkiem PSIM</w:t>
            </w:r>
          </w:p>
          <w:p w14:paraId="2ADD0132" w14:textId="77777777" w:rsidR="0014798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TAK / NIE*</w:t>
            </w:r>
          </w:p>
        </w:tc>
      </w:tr>
      <w:tr w:rsidR="0014798C" w14:paraId="0CA70FD5" w14:textId="77777777">
        <w:trPr>
          <w:trHeight w:val="49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B8B67" w14:textId="77777777" w:rsidR="0014798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FAB2F" w14:textId="77777777" w:rsidR="0014798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Telefon:</w:t>
            </w:r>
          </w:p>
        </w:tc>
      </w:tr>
      <w:tr w:rsidR="0014798C" w14:paraId="20329314" w14:textId="77777777">
        <w:trPr>
          <w:trHeight w:val="123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0545" w14:textId="77777777" w:rsidR="0014798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Z jakimi wyzwaniami, w obrębie omawianych zagadnień, mierzą się Państwo w własnej instytucji? Jakie tematy konferencji są dla Pani/Pana interesujące?</w:t>
            </w:r>
          </w:p>
          <w:p w14:paraId="0E31E5F6" w14:textId="77777777" w:rsidR="0014798C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B4FC332" w14:textId="77777777" w:rsidR="0014798C" w:rsidRDefault="001479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001878" w14:textId="77777777" w:rsidR="0014798C" w:rsidRDefault="001479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789E9" w14:textId="77777777" w:rsidR="0014798C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4F411B2A" w14:textId="77777777" w:rsidR="0014798C" w:rsidRDefault="0014798C">
      <w:pPr>
        <w:spacing w:after="0" w:line="240" w:lineRule="auto"/>
        <w:rPr>
          <w:b/>
          <w:sz w:val="24"/>
          <w:szCs w:val="24"/>
        </w:rPr>
      </w:pPr>
    </w:p>
    <w:p w14:paraId="0FBBFD3E" w14:textId="77777777" w:rsidR="0014798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Deklaracja udziału w wydarzeniach</w:t>
      </w:r>
    </w:p>
    <w:tbl>
      <w:tblPr>
        <w:tblStyle w:val="a4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134"/>
        <w:gridCol w:w="1134"/>
        <w:gridCol w:w="1843"/>
        <w:gridCol w:w="2126"/>
      </w:tblGrid>
      <w:tr w:rsidR="0014798C" w14:paraId="1CD3202B" w14:textId="77777777">
        <w:trPr>
          <w:trHeight w:val="567"/>
        </w:trPr>
        <w:tc>
          <w:tcPr>
            <w:tcW w:w="9067" w:type="dxa"/>
            <w:gridSpan w:val="5"/>
            <w:shd w:val="clear" w:color="auto" w:fill="B4C6E7"/>
            <w:vAlign w:val="center"/>
          </w:tcPr>
          <w:p w14:paraId="39EEE4FA" w14:textId="77777777" w:rsidR="0014798C" w:rsidRDefault="0000000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maja 2023 r. (poniedziałek, Muzeum Fotografii w Krakowie, Rakowicka 22 A, 31-510 Kraków)</w:t>
            </w:r>
          </w:p>
        </w:tc>
      </w:tr>
      <w:tr w:rsidR="0014798C" w14:paraId="77A75312" w14:textId="77777777">
        <w:trPr>
          <w:trHeight w:val="567"/>
        </w:trPr>
        <w:tc>
          <w:tcPr>
            <w:tcW w:w="2830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5C0D3" w14:textId="77777777" w:rsidR="0014798C" w:rsidRDefault="00000000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Wydarzenie</w:t>
            </w:r>
          </w:p>
        </w:tc>
        <w:tc>
          <w:tcPr>
            <w:tcW w:w="1134" w:type="dxa"/>
            <w:shd w:val="clear" w:color="auto" w:fill="D9E2F3"/>
            <w:vAlign w:val="center"/>
          </w:tcPr>
          <w:p w14:paraId="28434921" w14:textId="77777777" w:rsidR="0014798C" w:rsidRDefault="00000000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TAK**</w:t>
            </w:r>
          </w:p>
        </w:tc>
        <w:tc>
          <w:tcPr>
            <w:tcW w:w="1134" w:type="dxa"/>
            <w:shd w:val="clear" w:color="auto" w:fill="D9E2F3"/>
            <w:vAlign w:val="center"/>
          </w:tcPr>
          <w:p w14:paraId="38592EBC" w14:textId="77777777" w:rsidR="0014798C" w:rsidRDefault="00000000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NIE**</w:t>
            </w:r>
          </w:p>
        </w:tc>
        <w:tc>
          <w:tcPr>
            <w:tcW w:w="3969" w:type="dxa"/>
            <w:gridSpan w:val="2"/>
            <w:shd w:val="clear" w:color="auto" w:fill="D9E2F3"/>
            <w:vAlign w:val="center"/>
          </w:tcPr>
          <w:p w14:paraId="5062C188" w14:textId="77777777" w:rsidR="0014798C" w:rsidRDefault="00000000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Informacje dodatkowe*</w:t>
            </w:r>
          </w:p>
        </w:tc>
      </w:tr>
      <w:tr w:rsidR="0014798C" w14:paraId="39A1E31C" w14:textId="77777777">
        <w:trPr>
          <w:trHeight w:val="567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AE37B" w14:textId="77777777" w:rsidR="0014798C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Walne Zebranie Członków PSIM (10.00-12.30)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5CEF6" w14:textId="77777777" w:rsidR="0014798C" w:rsidRDefault="00147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5C16EB6" w14:textId="77777777" w:rsidR="0014798C" w:rsidRDefault="00147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8C1108F" w14:textId="77777777" w:rsidR="0014798C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14:paraId="01A532FE" w14:textId="77777777" w:rsidR="0014798C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798C" w14:paraId="132D6186" w14:textId="77777777">
        <w:trPr>
          <w:trHeight w:val="567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282CA" w14:textId="77777777" w:rsidR="0014798C" w:rsidRDefault="0000000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Lunch (12.30-13.30)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0479E" w14:textId="77777777" w:rsidR="0014798C" w:rsidRDefault="00147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B82FC6" w14:textId="77777777" w:rsidR="0014798C" w:rsidRDefault="00147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70D7B53" w14:textId="77777777" w:rsidR="0014798C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dieta tradycyjna</w:t>
            </w:r>
          </w:p>
        </w:tc>
        <w:tc>
          <w:tcPr>
            <w:tcW w:w="2126" w:type="dxa"/>
            <w:vAlign w:val="center"/>
          </w:tcPr>
          <w:p w14:paraId="4B40E210" w14:textId="77777777" w:rsidR="0014798C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dieta wegańska</w:t>
            </w:r>
          </w:p>
        </w:tc>
      </w:tr>
      <w:tr w:rsidR="0014798C" w14:paraId="075E49DA" w14:textId="77777777">
        <w:trPr>
          <w:trHeight w:val="567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2FFC3" w14:textId="77777777" w:rsidR="0014798C" w:rsidRDefault="0000000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 dzień Konferencji  (13.30-1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45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AAA84" w14:textId="77777777" w:rsidR="0014798C" w:rsidRDefault="00147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0C5927" w14:textId="77777777" w:rsidR="0014798C" w:rsidRDefault="00147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C506C8" w14:textId="77777777" w:rsidR="0014798C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14:paraId="74A209C9" w14:textId="77777777" w:rsidR="0014798C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798C" w14:paraId="18A303CF" w14:textId="77777777">
        <w:trPr>
          <w:trHeight w:val="567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3DDFA" w14:textId="77777777" w:rsidR="0014798C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Wizyta studyjna  (16.00-17.30)</w:t>
            </w:r>
          </w:p>
          <w:p w14:paraId="11A798FD" w14:textId="77777777" w:rsidR="0014798C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Mufo Józefitów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4DB3A" w14:textId="77777777" w:rsidR="0014798C" w:rsidRDefault="00147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7B3E8E" w14:textId="77777777" w:rsidR="0014798C" w:rsidRDefault="00147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31B7214" w14:textId="77777777" w:rsidR="0014798C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dojazd zorganizowany</w:t>
            </w:r>
          </w:p>
        </w:tc>
        <w:tc>
          <w:tcPr>
            <w:tcW w:w="2126" w:type="dxa"/>
            <w:vAlign w:val="center"/>
          </w:tcPr>
          <w:p w14:paraId="1EF42E5A" w14:textId="77777777" w:rsidR="0014798C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dojazd własny</w:t>
            </w:r>
          </w:p>
        </w:tc>
      </w:tr>
      <w:tr w:rsidR="0014798C" w14:paraId="7BD047BB" w14:textId="77777777">
        <w:trPr>
          <w:trHeight w:val="567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5D482" w14:textId="77777777" w:rsidR="0014798C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Wizyta studyjna (16.00-17.30) Archiwum Narodowe Rakowicka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6592D" w14:textId="77777777" w:rsidR="0014798C" w:rsidRDefault="00147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D802B1" w14:textId="77777777" w:rsidR="0014798C" w:rsidRDefault="00147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EC16FF" w14:textId="77777777" w:rsidR="0014798C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14:paraId="7C3AEE2E" w14:textId="77777777" w:rsidR="0014798C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798C" w14:paraId="545176A0" w14:textId="77777777">
        <w:trPr>
          <w:trHeight w:val="567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CC168" w14:textId="77777777" w:rsidR="0014798C" w:rsidRDefault="0000000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Koktajl integracyjny</w:t>
            </w:r>
          </w:p>
          <w:p w14:paraId="017458A0" w14:textId="77777777" w:rsidR="0014798C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(19.30-22.00)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89B2F" w14:textId="77777777" w:rsidR="0014798C" w:rsidRDefault="00147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E656F8" w14:textId="77777777" w:rsidR="0014798C" w:rsidRDefault="00147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7A32EAD" w14:textId="77777777" w:rsidR="0014798C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dieta tradycyjna</w:t>
            </w:r>
          </w:p>
        </w:tc>
        <w:tc>
          <w:tcPr>
            <w:tcW w:w="2126" w:type="dxa"/>
            <w:vAlign w:val="center"/>
          </w:tcPr>
          <w:p w14:paraId="2A4280BC" w14:textId="77777777" w:rsidR="0014798C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dieta wegańska</w:t>
            </w:r>
          </w:p>
        </w:tc>
      </w:tr>
      <w:tr w:rsidR="0014798C" w14:paraId="520C15FC" w14:textId="77777777">
        <w:trPr>
          <w:trHeight w:val="567"/>
        </w:trPr>
        <w:tc>
          <w:tcPr>
            <w:tcW w:w="9067" w:type="dxa"/>
            <w:gridSpan w:val="5"/>
            <w:shd w:val="clear" w:color="auto" w:fill="B4C6E7"/>
            <w:vAlign w:val="center"/>
          </w:tcPr>
          <w:p w14:paraId="5440B928" w14:textId="77777777" w:rsidR="0014798C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 maja 2023 r. (</w:t>
            </w:r>
            <w:r>
              <w:rPr>
                <w:b/>
                <w:sz w:val="20"/>
                <w:szCs w:val="20"/>
              </w:rPr>
              <w:t>wtorek</w:t>
            </w:r>
            <w:r>
              <w:rPr>
                <w:b/>
                <w:color w:val="000000"/>
                <w:sz w:val="20"/>
                <w:szCs w:val="20"/>
              </w:rPr>
              <w:t>, Archiwum Narodowe w Krakowie, Rakowicka 22 E, 31-510 Kraków)</w:t>
            </w:r>
          </w:p>
        </w:tc>
      </w:tr>
      <w:tr w:rsidR="0014798C" w14:paraId="6A8AD848" w14:textId="77777777">
        <w:trPr>
          <w:trHeight w:val="567"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45850" w14:textId="77777777" w:rsidR="0014798C" w:rsidRDefault="0000000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II dzień Konferencji (9.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0-16.</w:t>
            </w: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C0E5" w14:textId="77777777" w:rsidR="0014798C" w:rsidRDefault="001479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70BDC6" w14:textId="77777777" w:rsidR="0014798C" w:rsidRDefault="001479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2D31B1" w14:textId="77777777" w:rsidR="0014798C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D82831" w14:textId="77777777" w:rsidR="0014798C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798C" w14:paraId="172808D8" w14:textId="77777777">
        <w:trPr>
          <w:trHeight w:val="567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8455A" w14:textId="77777777" w:rsidR="0014798C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Obiad (13.45-14.45)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98FEC" w14:textId="77777777" w:rsidR="0014798C" w:rsidRDefault="00147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3031EE2" w14:textId="77777777" w:rsidR="0014798C" w:rsidRDefault="00147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C4AF3F" w14:textId="77777777" w:rsidR="0014798C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dieta tradycyjna</w:t>
            </w:r>
          </w:p>
        </w:tc>
        <w:tc>
          <w:tcPr>
            <w:tcW w:w="2126" w:type="dxa"/>
            <w:vAlign w:val="center"/>
          </w:tcPr>
          <w:p w14:paraId="3983FA59" w14:textId="77777777" w:rsidR="0014798C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dieta wegańska</w:t>
            </w:r>
          </w:p>
        </w:tc>
      </w:tr>
      <w:tr w:rsidR="0014798C" w14:paraId="6098BBE8" w14:textId="77777777">
        <w:trPr>
          <w:trHeight w:val="567"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F825" w14:textId="77777777" w:rsidR="0014798C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Wizyta studyjna  (16.30-18.00)</w:t>
            </w:r>
          </w:p>
          <w:p w14:paraId="5F278DB0" w14:textId="77777777" w:rsidR="0014798C" w:rsidRDefault="0000000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Mufo Józefitów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388A9" w14:textId="77777777" w:rsidR="0014798C" w:rsidRDefault="001479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4E6833" w14:textId="77777777" w:rsidR="0014798C" w:rsidRDefault="001479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05E31" w14:textId="77777777" w:rsidR="0014798C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dojazd zorganizowany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2A6CB1" w14:textId="77777777" w:rsidR="0014798C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dojazd własny</w:t>
            </w:r>
          </w:p>
        </w:tc>
      </w:tr>
      <w:tr w:rsidR="0014798C" w14:paraId="01AF3FEA" w14:textId="77777777">
        <w:trPr>
          <w:trHeight w:val="567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DABFD" w14:textId="77777777" w:rsidR="0014798C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Wizyta studyjna (16.30-18.00)</w:t>
            </w:r>
          </w:p>
          <w:p w14:paraId="306BFAA7" w14:textId="77777777" w:rsidR="0014798C" w:rsidRDefault="0000000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Archiwum Narodowe Rakowiecka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BA82B" w14:textId="77777777" w:rsidR="0014798C" w:rsidRDefault="00147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7EF48BF" w14:textId="77777777" w:rsidR="0014798C" w:rsidRDefault="00147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1C69A09" w14:textId="77777777" w:rsidR="0014798C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14:paraId="0B100C29" w14:textId="77777777" w:rsidR="0014798C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3B339E45" w14:textId="77777777" w:rsidR="0014798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*</w:t>
      </w:r>
      <w:r>
        <w:rPr>
          <w:color w:val="000000"/>
          <w:sz w:val="20"/>
          <w:szCs w:val="20"/>
        </w:rPr>
        <w:t xml:space="preserve"> prosimy o skreślenie niewłaściwej odpowiedzi</w:t>
      </w:r>
    </w:p>
    <w:p w14:paraId="464B81A1" w14:textId="77777777" w:rsidR="0014798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**</w:t>
      </w:r>
      <w:r>
        <w:rPr>
          <w:color w:val="000000"/>
          <w:sz w:val="20"/>
          <w:szCs w:val="20"/>
        </w:rPr>
        <w:t xml:space="preserve"> prosimy o wpisanie TAK lub NIE</w:t>
      </w:r>
    </w:p>
    <w:p w14:paraId="59B8CFAF" w14:textId="77777777" w:rsidR="0014798C" w:rsidRDefault="0014798C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14:paraId="22045061" w14:textId="77777777" w:rsidR="0014798C" w:rsidRDefault="00000000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Zgłoszenia</w:t>
      </w:r>
      <w:r>
        <w:rPr>
          <w:color w:val="000000"/>
          <w:sz w:val="28"/>
          <w:szCs w:val="28"/>
        </w:rPr>
        <w:t xml:space="preserve"> prosimy przesłać </w:t>
      </w:r>
      <w:r>
        <w:rPr>
          <w:b/>
          <w:color w:val="000000"/>
          <w:sz w:val="28"/>
          <w:szCs w:val="28"/>
          <w:u w:val="single"/>
        </w:rPr>
        <w:t xml:space="preserve">do </w:t>
      </w:r>
      <w:r>
        <w:rPr>
          <w:b/>
          <w:sz w:val="28"/>
          <w:szCs w:val="28"/>
          <w:u w:val="single"/>
        </w:rPr>
        <w:t>19</w:t>
      </w:r>
      <w:r>
        <w:rPr>
          <w:b/>
          <w:color w:val="000000"/>
          <w:sz w:val="28"/>
          <w:szCs w:val="28"/>
          <w:u w:val="single"/>
        </w:rPr>
        <w:t xml:space="preserve"> kwietnia 2023 r.</w:t>
      </w:r>
      <w:r>
        <w:rPr>
          <w:color w:val="000000"/>
          <w:sz w:val="28"/>
          <w:szCs w:val="28"/>
        </w:rPr>
        <w:t xml:space="preserve"> na adres e-mailowy:</w:t>
      </w:r>
    </w:p>
    <w:p w14:paraId="1A8C70FB" w14:textId="77777777" w:rsidR="0014798C" w:rsidRDefault="00000000">
      <w:pPr>
        <w:spacing w:after="0" w:line="240" w:lineRule="auto"/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stowarzyszeniepsim@gmail.com</w:t>
        </w:r>
      </w:hyperlink>
      <w:r>
        <w:rPr>
          <w:sz w:val="24"/>
          <w:szCs w:val="24"/>
        </w:rPr>
        <w:t xml:space="preserve"> </w:t>
      </w:r>
    </w:p>
    <w:p w14:paraId="18D71B90" w14:textId="77777777" w:rsidR="0014798C" w:rsidRDefault="0014798C">
      <w:pPr>
        <w:spacing w:after="0" w:line="240" w:lineRule="auto"/>
        <w:jc w:val="center"/>
        <w:rPr>
          <w:i/>
          <w:color w:val="000000"/>
          <w:sz w:val="24"/>
          <w:szCs w:val="24"/>
        </w:rPr>
      </w:pPr>
    </w:p>
    <w:p w14:paraId="0F4916A4" w14:textId="77777777" w:rsidR="0014798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i/>
          <w:color w:val="000000"/>
        </w:rPr>
        <w:t>Pierwszeństwo uczestnictwa w konferencji mają  członkowie PSIM</w:t>
      </w:r>
      <w:r>
        <w:rPr>
          <w:i/>
        </w:rPr>
        <w:t xml:space="preserve"> oraz pracownicy MuFo i Archiwum Narodowego w Krakowie. P</w:t>
      </w:r>
      <w:r>
        <w:rPr>
          <w:i/>
          <w:color w:val="000000"/>
        </w:rPr>
        <w:t>ozostali uczestnicy będą przyjmowani wg kolejności zgłoszeń.</w:t>
      </w:r>
    </w:p>
    <w:p w14:paraId="01F65551" w14:textId="77777777" w:rsidR="0014798C" w:rsidRDefault="0014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3BFB1" w14:textId="77777777" w:rsidR="0014798C" w:rsidRDefault="00147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DDD24" w14:textId="77777777" w:rsidR="0014798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Dodatkowe informacje</w:t>
      </w:r>
      <w:r>
        <w:rPr>
          <w:color w:val="000000"/>
          <w:sz w:val="24"/>
          <w:szCs w:val="24"/>
        </w:rPr>
        <w:t xml:space="preserve"> mogą Państwo uzyskać od koordynatorów organizacyjnych:</w:t>
      </w:r>
    </w:p>
    <w:p w14:paraId="242997E1" w14:textId="77777777" w:rsidR="0014798C" w:rsidRDefault="00000000">
      <w:pPr>
        <w:numPr>
          <w:ilvl w:val="0"/>
          <w:numId w:val="1"/>
        </w:numPr>
        <w:spacing w:after="0" w:line="240" w:lineRule="auto"/>
        <w:rPr>
          <w:color w:val="222222"/>
        </w:rPr>
      </w:pPr>
      <w:r>
        <w:rPr>
          <w:color w:val="222222"/>
          <w:highlight w:val="white"/>
        </w:rPr>
        <w:t>Elżbieta Cyganik, członek Zarządu PSIM  (elacyganik@wp.pl)</w:t>
      </w:r>
    </w:p>
    <w:p w14:paraId="6AB4587F" w14:textId="77777777" w:rsidR="0014798C" w:rsidRDefault="0000000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Natalia Fyderek, członek Zarządu PSIM (natalia.fyderek@mufo.krakow.pl)</w:t>
      </w:r>
    </w:p>
    <w:p w14:paraId="23B3DE19" w14:textId="77777777" w:rsidR="0014798C" w:rsidRDefault="0000000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Dominika Sośnicka, członek Zarządu PSIM (dominika.sosnicka@ossolineum.com)</w:t>
      </w:r>
    </w:p>
    <w:p w14:paraId="465C3661" w14:textId="77777777" w:rsidR="0014798C" w:rsidRDefault="00000000">
      <w:pPr>
        <w:numPr>
          <w:ilvl w:val="0"/>
          <w:numId w:val="1"/>
        </w:numPr>
        <w:spacing w:after="0" w:line="240" w:lineRule="auto"/>
        <w:rPr>
          <w:color w:val="222222"/>
        </w:rPr>
      </w:pPr>
      <w:r>
        <w:rPr>
          <w:color w:val="000000"/>
        </w:rPr>
        <w:t>Julia Bańburska, Prezes PSIM (julia.pronobis@gmail.com)</w:t>
      </w:r>
    </w:p>
    <w:p w14:paraId="5A9F0426" w14:textId="77777777" w:rsidR="0014798C" w:rsidRDefault="0014798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b/>
          <w:color w:val="000000"/>
          <w:sz w:val="17"/>
          <w:szCs w:val="17"/>
        </w:rPr>
      </w:pPr>
    </w:p>
    <w:p w14:paraId="216F08A3" w14:textId="77777777" w:rsidR="0014798C" w:rsidRDefault="0014798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b/>
          <w:sz w:val="17"/>
          <w:szCs w:val="17"/>
        </w:rPr>
      </w:pPr>
    </w:p>
    <w:p w14:paraId="2ED4B94E" w14:textId="77777777" w:rsidR="0014798C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lastRenderedPageBreak/>
        <w:t>Oświadczenia zgłaszającego:</w:t>
      </w:r>
    </w:p>
    <w:p w14:paraId="31D5BA28" w14:textId="77777777" w:rsidR="0014798C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Zgodnie z art. 6 ust. 1 lit. A Rozporządzenia Parlamentu Europejskiego i Rady UE 2016/679 z dnia 27 kwietnia 2016 roku w sprawie ochrony osób fizycznych w związku z przetwarzaniem danych osobowych i w sprawie swobodnego przepływu danych oraz uchylenia dyrektywy 95/46/We RODO, wyrażam zgodę na przetwarzanie moich danych osobowych dla potrzeb procesu </w:t>
      </w:r>
      <w:r>
        <w:rPr>
          <w:sz w:val="17"/>
          <w:szCs w:val="17"/>
        </w:rPr>
        <w:t xml:space="preserve">rejestracji na </w:t>
      </w:r>
      <w:r>
        <w:rPr>
          <w:color w:val="000000"/>
          <w:sz w:val="17"/>
          <w:szCs w:val="17"/>
        </w:rPr>
        <w:t>konferencji towarzyszącej Walnemu Zebraniu Członków PSIM pt. “</w:t>
      </w:r>
      <w:r>
        <w:rPr>
          <w:i/>
          <w:color w:val="000000"/>
          <w:sz w:val="17"/>
          <w:szCs w:val="17"/>
        </w:rPr>
        <w:t>Bezpieczeństwo zbiorów. Wyzwania i rozwiązania w obszarze fizycznego, cyfrowego i prawnego zabezpieczania kolekcji publicznych</w:t>
      </w:r>
      <w:r>
        <w:rPr>
          <w:color w:val="000000"/>
          <w:sz w:val="17"/>
          <w:szCs w:val="17"/>
        </w:rPr>
        <w:t>”.</w:t>
      </w:r>
    </w:p>
    <w:p w14:paraId="6F535BAF" w14:textId="77777777" w:rsidR="0014798C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Wyrażam zgodę na wykorzystanie mojego wizerunku, utrwalonego w postaci fotografii, zgodnie z ustawą z dnia 4 lutego 1994 r. o prawie autorskim i prawach pokrewnych (tj. Dz. U. z 2017 r. poz. 880) w celach informacyjnych i promocyjnych związanych z realizacją i przebiegiem Walnego Zebrania Członków PSIM </w:t>
      </w:r>
      <w:r>
        <w:rPr>
          <w:sz w:val="17"/>
          <w:szCs w:val="17"/>
        </w:rPr>
        <w:t>lub</w:t>
      </w:r>
      <w:r>
        <w:rPr>
          <w:color w:val="000000"/>
          <w:sz w:val="17"/>
          <w:szCs w:val="17"/>
        </w:rPr>
        <w:t xml:space="preserve"> konferencji towarzyszącej pt.  “</w:t>
      </w:r>
      <w:r>
        <w:rPr>
          <w:i/>
          <w:color w:val="000000"/>
          <w:sz w:val="17"/>
          <w:szCs w:val="17"/>
        </w:rPr>
        <w:t>Bezpieczeństwo zbiorów. Wyzwania i rozwiązania w obszarze fizycznego, cyfrowego i prawnego zabezpieczania kolekcji publicznych</w:t>
      </w:r>
      <w:r>
        <w:rPr>
          <w:color w:val="000000"/>
          <w:sz w:val="17"/>
          <w:szCs w:val="17"/>
        </w:rPr>
        <w:t>”, poprzez rozpowszechnianie go za pośrednictwem strony internetowej Organizatorów i jego profili w mediach społecznościowych oraz we wszystkich innych materiałach promocyjnych i informacyjnych Organizatorów. Niniejsza zgoda wyrażana jest nieodpłatnie, bezterminowo i bez ograniczeń terytorialnych</w:t>
      </w:r>
    </w:p>
    <w:p w14:paraId="6BF12987" w14:textId="77777777" w:rsidR="0014798C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 ………………………………….…………………………</w:t>
      </w:r>
    </w:p>
    <w:p w14:paraId="1DD3220C" w14:textId="77777777" w:rsidR="0014798C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-420"/>
        <w:jc w:val="righ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Data i podpis</w:t>
      </w:r>
    </w:p>
    <w:p w14:paraId="47CDDF88" w14:textId="77777777" w:rsidR="0014798C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-420"/>
        <w:jc w:val="center"/>
        <w:rPr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Klauzula informacyjna</w:t>
      </w:r>
    </w:p>
    <w:p w14:paraId="40052E96" w14:textId="77777777" w:rsidR="0014798C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1. Administratorem Pani/Pana danych osobowych jest </w:t>
      </w:r>
      <w:r>
        <w:rPr>
          <w:b/>
          <w:color w:val="000000"/>
          <w:sz w:val="17"/>
          <w:szCs w:val="17"/>
        </w:rPr>
        <w:t>Polskie Stowarzyszenie Inwentaryzatorów Muzealnych</w:t>
      </w:r>
      <w:r>
        <w:rPr>
          <w:color w:val="000000"/>
          <w:sz w:val="17"/>
          <w:szCs w:val="17"/>
        </w:rPr>
        <w:t xml:space="preserve"> z siedzibą w Warszawie, Pl. Zamkowy 4, 00-277 , zwane dalej Administratorem lub PSIM.</w:t>
      </w:r>
    </w:p>
    <w:p w14:paraId="21D90397" w14:textId="77777777" w:rsidR="0014798C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2. Kontakt z Administratorem w sprawach związanych z przetwarzaniem danych osobowych możliwy jest pod adresem e-mail: stowarzyszeniepsim@gmail.com.</w:t>
      </w:r>
    </w:p>
    <w:p w14:paraId="1D6B7C31" w14:textId="77777777" w:rsidR="0014798C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3.  </w:t>
      </w:r>
      <w:r>
        <w:rPr>
          <w:sz w:val="17"/>
          <w:szCs w:val="17"/>
        </w:rPr>
        <w:t>W przypadku, gdy Pani/Pan zamierza wziąć udział w konferencji towarzyszącej Walnemu Zebraniu Członków PSIM pt. “</w:t>
      </w:r>
      <w:r>
        <w:rPr>
          <w:i/>
          <w:sz w:val="17"/>
          <w:szCs w:val="17"/>
        </w:rPr>
        <w:t>Bezpieczeństwo zbiorów. Wyzwania i rozwiązania w obszarze fizycznego, cyfrowego i prawnego zabezpieczania kolekcji publicznych</w:t>
      </w:r>
      <w:r>
        <w:rPr>
          <w:sz w:val="17"/>
          <w:szCs w:val="17"/>
        </w:rPr>
        <w:t xml:space="preserve">” (dalej jako „Konferencja”) </w:t>
      </w:r>
      <w:r>
        <w:rPr>
          <w:color w:val="000000"/>
          <w:sz w:val="17"/>
          <w:szCs w:val="17"/>
        </w:rPr>
        <w:t xml:space="preserve">Pani/Pana dane będą przetwarzane na podstawie art. 6 ust. 1 lit. a) RODO (zgody osoby której dane dotyczą) w celu przeprowadzenia procesu </w:t>
      </w:r>
      <w:r>
        <w:rPr>
          <w:sz w:val="17"/>
          <w:szCs w:val="17"/>
        </w:rPr>
        <w:t>rejestracji uczestnictwa a konferencji.</w:t>
      </w:r>
    </w:p>
    <w:p w14:paraId="3F883074" w14:textId="77777777" w:rsidR="0014798C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4. </w:t>
      </w:r>
      <w:r>
        <w:rPr>
          <w:sz w:val="17"/>
          <w:szCs w:val="17"/>
        </w:rPr>
        <w:t>W przypadku, gdy jest Pan/Pani członkiem PSIM uczestniczącym w Walnym Zebraniu Członków PSIM, Pana/Pani dane będą przetwarzane na podstawie art. 6 ust. 1 lit. b RODO w zw. z postanowieniami statut PSIM.</w:t>
      </w:r>
    </w:p>
    <w:p w14:paraId="66B7A502" w14:textId="77777777" w:rsidR="0014798C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sz w:val="17"/>
          <w:szCs w:val="17"/>
        </w:rPr>
      </w:pPr>
      <w:r>
        <w:rPr>
          <w:sz w:val="17"/>
          <w:szCs w:val="17"/>
        </w:rPr>
        <w:t xml:space="preserve">5. </w:t>
      </w:r>
      <w:r>
        <w:rPr>
          <w:color w:val="000000"/>
          <w:sz w:val="17"/>
          <w:szCs w:val="17"/>
        </w:rPr>
        <w:t>Dane osobowe zebrane w celu, o którym mowa w ust. 3 zostaną usunięte po upływie 7 dni od zakończeniu szkolenia.</w:t>
      </w:r>
    </w:p>
    <w:p w14:paraId="2E4239E2" w14:textId="77777777" w:rsidR="0014798C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sz w:val="17"/>
          <w:szCs w:val="17"/>
        </w:rPr>
      </w:pPr>
      <w:r>
        <w:rPr>
          <w:sz w:val="17"/>
          <w:szCs w:val="17"/>
        </w:rPr>
        <w:t>6</w:t>
      </w:r>
      <w:r>
        <w:rPr>
          <w:color w:val="000000"/>
          <w:sz w:val="17"/>
          <w:szCs w:val="17"/>
        </w:rPr>
        <w:t xml:space="preserve">. Podane przez Panią/Pana dane osobowe będą udostępniane wyłącznie podmiotom uprawnionym do ich przetwarzania na podstawie przepisów prawa lub zawartych umów, w tym Porozumienia o współpracy w związku z organizowaną Konferencją, zawartym pomiędzy </w:t>
      </w:r>
      <w:r>
        <w:rPr>
          <w:sz w:val="17"/>
          <w:szCs w:val="17"/>
        </w:rPr>
        <w:t xml:space="preserve">PSIM </w:t>
      </w:r>
      <w:r>
        <w:rPr>
          <w:color w:val="000000"/>
          <w:sz w:val="17"/>
          <w:szCs w:val="17"/>
        </w:rPr>
        <w:t xml:space="preserve">a Muzeum Fotografii w Krakowie </w:t>
      </w:r>
      <w:r>
        <w:rPr>
          <w:sz w:val="17"/>
          <w:szCs w:val="17"/>
        </w:rPr>
        <w:t>(https://mufo.krakow.pl/muzeum/kontakt)</w:t>
      </w:r>
      <w:r>
        <w:rPr>
          <w:color w:val="000000"/>
          <w:sz w:val="17"/>
          <w:szCs w:val="17"/>
        </w:rPr>
        <w:t xml:space="preserve"> oraz Archiwum Narodowym w Krakowie </w:t>
      </w:r>
      <w:r>
        <w:rPr>
          <w:sz w:val="17"/>
          <w:szCs w:val="17"/>
        </w:rPr>
        <w:t>(https://ank.gov.pl/kontakt/dane-teleadresowe/)</w:t>
      </w:r>
      <w:r>
        <w:rPr>
          <w:color w:val="000000"/>
          <w:sz w:val="17"/>
          <w:szCs w:val="17"/>
        </w:rPr>
        <w:t>.  Dane osobowe mogą być także udostępniane stronom  umów zawartych przez Administratora w związku z zabezpieczeniem jego bieżącej działalności, z którymi to podmiotami Administrator zawarł umowę powierzenia przetwarzania danych osobowych. Administrator korzysta z usług dostarczanych przez Google LLL, w związku z tym Pani/Pana dane osobowe zostaną ujawnione temu podmiotowi (oraz podmiotom z nim współpracującym, tj. świadczącym usługi na jego rzecz). Google LLL działa poza EOG (Europejskim Obszarem Gospodarczym), tj. w Stanach Zjednoczonych Ameryki. Ponieważ Komisja Europejska nie wydała decyzji stwierdzającej odpowiedniego poziomu ochrony danych osobowych w wymienionych państwach, przekazanie danych tym podmiotom nastąpi na podstawie art. 46 ust. 2 lit. c RODO, tj. na podstawie umowy zawierającej standardowe klauzule ochrony danych, które zostały zatwierdzone przez Komisję Europejską.</w:t>
      </w:r>
    </w:p>
    <w:p w14:paraId="3DB36C1E" w14:textId="77777777" w:rsidR="0014798C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  <w:sz w:val="17"/>
          <w:szCs w:val="17"/>
        </w:rPr>
      </w:pPr>
      <w:r>
        <w:rPr>
          <w:sz w:val="17"/>
          <w:szCs w:val="17"/>
        </w:rPr>
        <w:t>7</w:t>
      </w:r>
      <w:r>
        <w:rPr>
          <w:color w:val="000000"/>
          <w:sz w:val="17"/>
          <w:szCs w:val="17"/>
        </w:rPr>
        <w:t>. Posiada Pani/Pan prawo dostępu do treści swoich danych oraz prawo ich sprostowania, usunięcia w przypadkach przewidzianych przepisami prawa oraz ograniczenia przetwarzania. W przypadkach przetwarzania opartego na realizacji prawnie uzasadnionego interesu administratora, przysługuje Pani/Panu prawo wniesienia sprzeciwu wobec przetwarzania.</w:t>
      </w:r>
    </w:p>
    <w:p w14:paraId="27478CA6" w14:textId="77777777" w:rsidR="0014798C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  <w:sz w:val="17"/>
          <w:szCs w:val="17"/>
        </w:rPr>
      </w:pPr>
      <w:r>
        <w:rPr>
          <w:sz w:val="17"/>
          <w:szCs w:val="17"/>
        </w:rPr>
        <w:t>8</w:t>
      </w:r>
      <w:r>
        <w:rPr>
          <w:color w:val="000000"/>
          <w:sz w:val="17"/>
          <w:szCs w:val="17"/>
        </w:rPr>
        <w:t>. Posiada Pani/Pan prawo wniesienia skargi do organu nadzorczego - Prezesa Urzędu Ochrony Danych Osobowych, jeżeli uzna Pani/Pan, iż przetwarzanie danych osobowych Pani/Pana dotyczących narusza przepisy RODO.</w:t>
      </w:r>
    </w:p>
    <w:p w14:paraId="7EEB764C" w14:textId="77777777" w:rsidR="0014798C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  <w:sz w:val="17"/>
          <w:szCs w:val="17"/>
        </w:rPr>
      </w:pPr>
      <w:r>
        <w:rPr>
          <w:sz w:val="17"/>
          <w:szCs w:val="17"/>
        </w:rPr>
        <w:t>9</w:t>
      </w:r>
      <w:r>
        <w:rPr>
          <w:color w:val="000000"/>
          <w:sz w:val="17"/>
          <w:szCs w:val="17"/>
        </w:rPr>
        <w:t>. Podanie przez Panią/Pana danych osobowych jest niezbędne do realizacji procesu rekrutacji.</w:t>
      </w:r>
    </w:p>
    <w:p w14:paraId="2A263214" w14:textId="77777777" w:rsidR="0014798C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  <w:sz w:val="17"/>
          <w:szCs w:val="17"/>
        </w:rPr>
      </w:pPr>
      <w:r>
        <w:rPr>
          <w:sz w:val="17"/>
          <w:szCs w:val="17"/>
        </w:rPr>
        <w:t>10</w:t>
      </w:r>
      <w:r>
        <w:rPr>
          <w:color w:val="000000"/>
          <w:sz w:val="17"/>
          <w:szCs w:val="17"/>
        </w:rPr>
        <w:t>. Pani/Pana dane osobowe nie będą podlegały profilowaniu ani, na podstawie tych danych, nie będą podejmowane decyzje w sposób zautomatyzowany.</w:t>
      </w:r>
    </w:p>
    <w:p w14:paraId="165BF578" w14:textId="77777777" w:rsidR="0014798C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</w:t>
      </w:r>
      <w:r>
        <w:rPr>
          <w:sz w:val="17"/>
          <w:szCs w:val="17"/>
        </w:rPr>
        <w:t>1</w:t>
      </w:r>
      <w:r>
        <w:rPr>
          <w:color w:val="000000"/>
          <w:sz w:val="17"/>
          <w:szCs w:val="17"/>
        </w:rPr>
        <w:t>. Podanie danych osobowych jest dobrowolne.</w:t>
      </w:r>
    </w:p>
    <w:sectPr w:rsidR="001479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A552" w14:textId="77777777" w:rsidR="003A773C" w:rsidRDefault="003A773C">
      <w:pPr>
        <w:spacing w:after="0" w:line="240" w:lineRule="auto"/>
      </w:pPr>
      <w:r>
        <w:separator/>
      </w:r>
    </w:p>
  </w:endnote>
  <w:endnote w:type="continuationSeparator" w:id="0">
    <w:p w14:paraId="40543A5B" w14:textId="77777777" w:rsidR="003A773C" w:rsidRDefault="003A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374C" w14:textId="77777777" w:rsidR="001479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Strona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204281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z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204281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59FC" w14:textId="77777777" w:rsidR="003A773C" w:rsidRDefault="003A773C">
      <w:pPr>
        <w:spacing w:after="0" w:line="240" w:lineRule="auto"/>
      </w:pPr>
      <w:r>
        <w:separator/>
      </w:r>
    </w:p>
  </w:footnote>
  <w:footnote w:type="continuationSeparator" w:id="0">
    <w:p w14:paraId="7A9C29D5" w14:textId="77777777" w:rsidR="003A773C" w:rsidRDefault="003A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8256" w14:textId="77777777" w:rsidR="001479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D5C42CA" wp14:editId="377B1FF7">
          <wp:extent cx="5760720" cy="682733"/>
          <wp:effectExtent l="0" t="0" r="0" b="0"/>
          <wp:docPr id="9" name="image1.jpg" descr="listownik PSIM 5ba margines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istownik PSIM 5ba margines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2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98625BE" wp14:editId="7A62A9C9">
          <wp:simplePos x="0" y="0"/>
          <wp:positionH relativeFrom="column">
            <wp:posOffset>3505834</wp:posOffset>
          </wp:positionH>
          <wp:positionV relativeFrom="paragraph">
            <wp:posOffset>-145414</wp:posOffset>
          </wp:positionV>
          <wp:extent cx="2865120" cy="611335"/>
          <wp:effectExtent l="0" t="0" r="0" b="0"/>
          <wp:wrapNone/>
          <wp:docPr id="8" name="image2.jpg" descr="Obraz zawierający wykres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wykres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5120" cy="611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D9EACB" w14:textId="77777777" w:rsidR="0014798C" w:rsidRDefault="001479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DF3"/>
    <w:multiLevelType w:val="multilevel"/>
    <w:tmpl w:val="741CE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9656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8C"/>
    <w:rsid w:val="0014798C"/>
    <w:rsid w:val="00204281"/>
    <w:rsid w:val="003A773C"/>
    <w:rsid w:val="00C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8C97"/>
  <w15:docId w15:val="{E3495116-2049-4328-8ECA-11256A96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07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460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00C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00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B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0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A69"/>
  </w:style>
  <w:style w:type="paragraph" w:styleId="Stopka">
    <w:name w:val="footer"/>
    <w:basedOn w:val="Normalny"/>
    <w:link w:val="StopkaZnak"/>
    <w:uiPriority w:val="99"/>
    <w:unhideWhenUsed/>
    <w:rsid w:val="00F0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A69"/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arzyszniepsi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IRdPOdAqhOk+yd8dALlyJJt0bQ==">AMUW2mWw86O/J6aSvPS4lFKLpTgz4C5K1rQHJM6ppgauFTOB/wiXSeNjzhr1gtWW6Fq2cg+xGiofOf7tGYJjtAaBHXVfqPnBtB0ygwFlosXRbT/tiwCMeEQ=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Pronobis</dc:creator>
  <cp:lastModifiedBy>Dominika Sośnicka</cp:lastModifiedBy>
  <cp:revision>4</cp:revision>
  <cp:lastPrinted>2023-04-06T01:35:00Z</cp:lastPrinted>
  <dcterms:created xsi:type="dcterms:W3CDTF">2023-04-03T19:50:00Z</dcterms:created>
  <dcterms:modified xsi:type="dcterms:W3CDTF">2023-04-06T01:35:00Z</dcterms:modified>
</cp:coreProperties>
</file>